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E648F" w14:textId="651772FD" w:rsidR="00DE32C1" w:rsidRPr="00376237" w:rsidRDefault="00DE32C1" w:rsidP="00B743F7">
      <w:pPr>
        <w:pStyle w:val="Ttulo2"/>
        <w:rPr>
          <w:lang w:val="es-ES"/>
        </w:rPr>
      </w:pPr>
      <w:r w:rsidRPr="00376237">
        <w:rPr>
          <w:lang w:val="es-ES"/>
        </w:rPr>
        <w:t xml:space="preserve">Formulario de solicitud </w:t>
      </w:r>
      <w:r w:rsidR="00B743F7" w:rsidRPr="00376237">
        <w:rPr>
          <w:lang w:val="es-ES"/>
        </w:rPr>
        <w:t>del Premio Extraordinario de Tesis Doctoral – ESTYLF 2025</w:t>
      </w:r>
    </w:p>
    <w:p w14:paraId="178ECFA4" w14:textId="61D16DCE" w:rsidR="00D20690" w:rsidRPr="00B743F7" w:rsidRDefault="00D20690" w:rsidP="00B743F7">
      <w:pPr>
        <w:pStyle w:val="Ttulo2"/>
        <w:jc w:val="both"/>
        <w:rPr>
          <w:rFonts w:ascii="Montserrat" w:hAnsi="Montserrat"/>
          <w:b/>
          <w:bCs/>
          <w:sz w:val="22"/>
          <w:szCs w:val="22"/>
          <w:lang w:val="es-ES"/>
        </w:rPr>
      </w:pPr>
      <w:r w:rsidRPr="00B743F7">
        <w:rPr>
          <w:rFonts w:ascii="Montserrat" w:hAnsi="Montserrat"/>
          <w:b/>
          <w:bCs/>
          <w:sz w:val="22"/>
          <w:szCs w:val="22"/>
          <w:lang w:val="es-ES"/>
        </w:rPr>
        <w:t>1. Datos de la persona candidata</w:t>
      </w:r>
    </w:p>
    <w:p w14:paraId="5CC08F2F" w14:textId="395A23E0" w:rsidR="00D20690" w:rsidRPr="001C3D9F" w:rsidRDefault="00B743F7" w:rsidP="00B743F7">
      <w:pPr>
        <w:jc w:val="both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-</w:t>
      </w:r>
      <w:r w:rsidR="00D20690" w:rsidRPr="001C3D9F">
        <w:rPr>
          <w:rFonts w:ascii="Montserrat" w:hAnsi="Montserrat"/>
          <w:lang w:val="es-ES"/>
        </w:rPr>
        <w:t xml:space="preserve"> Nombre completo:</w:t>
      </w:r>
      <w:r w:rsidR="00D20690">
        <w:rPr>
          <w:rFonts w:ascii="Montserrat" w:hAnsi="Montserrat"/>
          <w:lang w:val="es-ES"/>
        </w:rPr>
        <w:t xml:space="preserve"> </w:t>
      </w:r>
      <w:sdt>
        <w:sdtPr>
          <w:rPr>
            <w:rFonts w:ascii="Montserrat" w:hAnsi="Montserrat"/>
            <w:lang w:val="es-ES"/>
          </w:rPr>
          <w:id w:val="-335459014"/>
          <w:placeholder>
            <w:docPart w:val="2B725ACD6C864E888DE470BF823051F9"/>
          </w:placeholder>
          <w:showingPlcHdr/>
          <w:text/>
        </w:sdtPr>
        <w:sdtContent>
          <w:r w:rsidR="005D1B5F" w:rsidRPr="005D1B5F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14:paraId="6241D849" w14:textId="1F5E56B9" w:rsidR="00D20690" w:rsidRPr="001C3D9F" w:rsidRDefault="00B743F7" w:rsidP="00B743F7">
      <w:pPr>
        <w:jc w:val="both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- Universidad / Institución</w:t>
      </w:r>
      <w:r w:rsidR="00D20690" w:rsidRPr="001C3D9F">
        <w:rPr>
          <w:rFonts w:ascii="Montserrat" w:hAnsi="Montserrat"/>
          <w:lang w:val="es-ES"/>
        </w:rPr>
        <w:t>:</w:t>
      </w:r>
      <w:r w:rsidR="005D1B5F">
        <w:rPr>
          <w:rFonts w:ascii="Montserrat" w:hAnsi="Montserrat"/>
          <w:lang w:val="es-ES"/>
        </w:rPr>
        <w:t xml:space="preserve"> </w:t>
      </w:r>
      <w:sdt>
        <w:sdtPr>
          <w:rPr>
            <w:rFonts w:ascii="Montserrat" w:hAnsi="Montserrat"/>
            <w:lang w:val="es-ES"/>
          </w:rPr>
          <w:id w:val="-2093606139"/>
          <w:placeholder>
            <w:docPart w:val="DF1C76C400DC439EACEA921612E46FF5"/>
          </w:placeholder>
          <w:showingPlcHdr/>
          <w:text/>
        </w:sdtPr>
        <w:sdtContent>
          <w:r w:rsidR="005D1B5F" w:rsidRPr="005D1B5F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14:paraId="13135D09" w14:textId="6C48ED28" w:rsidR="00D20690" w:rsidRPr="001C3D9F" w:rsidRDefault="00B743F7" w:rsidP="00B743F7">
      <w:pPr>
        <w:jc w:val="both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-</w:t>
      </w:r>
      <w:r w:rsidR="00D20690" w:rsidRPr="001C3D9F">
        <w:rPr>
          <w:rFonts w:ascii="Montserrat" w:hAnsi="Montserrat"/>
          <w:lang w:val="es-ES"/>
        </w:rPr>
        <w:t xml:space="preserve"> Dirección postal:</w:t>
      </w:r>
      <w:r w:rsidR="005D1B5F">
        <w:rPr>
          <w:rFonts w:ascii="Montserrat" w:hAnsi="Montserrat"/>
          <w:lang w:val="es-ES"/>
        </w:rPr>
        <w:t xml:space="preserve"> </w:t>
      </w:r>
      <w:sdt>
        <w:sdtPr>
          <w:rPr>
            <w:rFonts w:ascii="Montserrat" w:hAnsi="Montserrat"/>
            <w:lang w:val="es-ES"/>
          </w:rPr>
          <w:id w:val="1370886788"/>
          <w:placeholder>
            <w:docPart w:val="B11D877EB4A549158375096BC9CC6191"/>
          </w:placeholder>
          <w:showingPlcHdr/>
          <w:text/>
        </w:sdtPr>
        <w:sdtContent>
          <w:r w:rsidR="005D1B5F" w:rsidRPr="005D1B5F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14:paraId="68E4E70D" w14:textId="6E2A2537" w:rsidR="00D20690" w:rsidRPr="001C3D9F" w:rsidRDefault="00B743F7" w:rsidP="00B743F7">
      <w:pPr>
        <w:jc w:val="both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-</w:t>
      </w:r>
      <w:r w:rsidR="00D20690" w:rsidRPr="001C3D9F">
        <w:rPr>
          <w:rFonts w:ascii="Montserrat" w:hAnsi="Montserrat"/>
          <w:lang w:val="es-ES"/>
        </w:rPr>
        <w:t xml:space="preserve"> Teléfono de contacto:</w:t>
      </w:r>
      <w:r w:rsidR="005D1B5F">
        <w:rPr>
          <w:rFonts w:ascii="Montserrat" w:hAnsi="Montserrat"/>
          <w:lang w:val="es-ES"/>
        </w:rPr>
        <w:t xml:space="preserve"> </w:t>
      </w:r>
      <w:sdt>
        <w:sdtPr>
          <w:rPr>
            <w:rFonts w:ascii="Montserrat" w:hAnsi="Montserrat"/>
            <w:lang w:val="es-ES"/>
          </w:rPr>
          <w:id w:val="-667632195"/>
          <w:placeholder>
            <w:docPart w:val="467FEDCC09424C5B9178A01E7530F0BB"/>
          </w:placeholder>
          <w:showingPlcHdr/>
          <w:text/>
        </w:sdtPr>
        <w:sdtContent>
          <w:r w:rsidR="005D1B5F" w:rsidRPr="005D1B5F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14:paraId="3080D430" w14:textId="504D910F" w:rsidR="00D20690" w:rsidRDefault="00B743F7" w:rsidP="00B743F7">
      <w:pPr>
        <w:jc w:val="both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-</w:t>
      </w:r>
      <w:r w:rsidR="00D20690" w:rsidRPr="001C3D9F">
        <w:rPr>
          <w:rFonts w:ascii="Montserrat" w:hAnsi="Montserrat"/>
          <w:lang w:val="es-ES"/>
        </w:rPr>
        <w:t xml:space="preserve"> Correo electrónico:</w:t>
      </w:r>
      <w:r w:rsidR="005D1B5F">
        <w:rPr>
          <w:rFonts w:ascii="Montserrat" w:hAnsi="Montserrat"/>
          <w:lang w:val="es-ES"/>
        </w:rPr>
        <w:t xml:space="preserve"> </w:t>
      </w:r>
      <w:sdt>
        <w:sdtPr>
          <w:rPr>
            <w:rFonts w:ascii="Montserrat" w:hAnsi="Montserrat"/>
            <w:lang w:val="es-ES"/>
          </w:rPr>
          <w:id w:val="1709845545"/>
          <w:placeholder>
            <w:docPart w:val="4B4BE06453304C73B1B44BFF7F8AD91D"/>
          </w:placeholder>
          <w:showingPlcHdr/>
          <w:text/>
        </w:sdtPr>
        <w:sdtContent>
          <w:r w:rsidR="005D1B5F" w:rsidRPr="005D1B5F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14:paraId="173611EA" w14:textId="77777777" w:rsidR="00B743F7" w:rsidRPr="001C3D9F" w:rsidRDefault="00B743F7" w:rsidP="00B743F7">
      <w:pPr>
        <w:jc w:val="both"/>
        <w:rPr>
          <w:rFonts w:ascii="Montserrat" w:hAnsi="Montserrat"/>
          <w:lang w:val="es-ES"/>
        </w:rPr>
      </w:pPr>
    </w:p>
    <w:p w14:paraId="5958EF95" w14:textId="77777777" w:rsidR="00D20690" w:rsidRPr="00B743F7" w:rsidRDefault="00D20690" w:rsidP="00B743F7">
      <w:pPr>
        <w:pStyle w:val="Ttulo2"/>
        <w:jc w:val="both"/>
        <w:rPr>
          <w:rFonts w:ascii="Montserrat" w:hAnsi="Montserrat"/>
          <w:b/>
          <w:bCs/>
          <w:sz w:val="22"/>
          <w:szCs w:val="22"/>
          <w:lang w:val="es-ES"/>
        </w:rPr>
      </w:pPr>
      <w:r w:rsidRPr="00B743F7">
        <w:rPr>
          <w:rFonts w:ascii="Montserrat" w:hAnsi="Montserrat"/>
          <w:b/>
          <w:bCs/>
          <w:sz w:val="22"/>
          <w:szCs w:val="22"/>
          <w:lang w:val="es-ES"/>
        </w:rPr>
        <w:t>2. Detalles de la tesis doctoral</w:t>
      </w:r>
    </w:p>
    <w:p w14:paraId="43EBFF2B" w14:textId="2F12617A" w:rsidR="00D20690" w:rsidRPr="001C3D9F" w:rsidRDefault="00B743F7" w:rsidP="00B743F7">
      <w:pPr>
        <w:jc w:val="both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-</w:t>
      </w:r>
      <w:r w:rsidR="00D20690" w:rsidRPr="001C3D9F">
        <w:rPr>
          <w:rFonts w:ascii="Montserrat" w:hAnsi="Montserrat"/>
          <w:lang w:val="es-ES"/>
        </w:rPr>
        <w:t xml:space="preserve"> Título de la tesis:</w:t>
      </w:r>
      <w:r w:rsidR="005D1B5F">
        <w:rPr>
          <w:rFonts w:ascii="Montserrat" w:hAnsi="Montserrat"/>
          <w:lang w:val="es-ES"/>
        </w:rPr>
        <w:t xml:space="preserve"> </w:t>
      </w:r>
      <w:sdt>
        <w:sdtPr>
          <w:rPr>
            <w:rFonts w:ascii="Montserrat" w:hAnsi="Montserrat"/>
            <w:lang w:val="es-ES"/>
          </w:rPr>
          <w:id w:val="-1531333481"/>
          <w:placeholder>
            <w:docPart w:val="946D4E3ED6F243419E306F5EB2D4DE93"/>
          </w:placeholder>
          <w:showingPlcHdr/>
          <w:text/>
        </w:sdtPr>
        <w:sdtContent>
          <w:r w:rsidR="005D1B5F" w:rsidRPr="005D1B5F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14:paraId="4FA8FEDE" w14:textId="46B75935" w:rsidR="00D20690" w:rsidRPr="001C3D9F" w:rsidRDefault="00B743F7" w:rsidP="00B743F7">
      <w:pPr>
        <w:jc w:val="both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 xml:space="preserve">- </w:t>
      </w:r>
      <w:r w:rsidR="00D20690" w:rsidRPr="001C3D9F">
        <w:rPr>
          <w:rFonts w:ascii="Montserrat" w:hAnsi="Montserrat"/>
          <w:lang w:val="es-ES"/>
        </w:rPr>
        <w:t>Lugar de defensa:</w:t>
      </w:r>
      <w:r w:rsidR="005D1B5F">
        <w:rPr>
          <w:rFonts w:ascii="Montserrat" w:hAnsi="Montserrat"/>
          <w:lang w:val="es-ES"/>
        </w:rPr>
        <w:t xml:space="preserve"> </w:t>
      </w:r>
      <w:sdt>
        <w:sdtPr>
          <w:rPr>
            <w:rFonts w:ascii="Montserrat" w:hAnsi="Montserrat"/>
            <w:lang w:val="es-ES"/>
          </w:rPr>
          <w:id w:val="-1128014662"/>
          <w:placeholder>
            <w:docPart w:val="40E3B2A9EE9D42928994CF77110664BE"/>
          </w:placeholder>
          <w:showingPlcHdr/>
          <w:text/>
        </w:sdtPr>
        <w:sdtContent>
          <w:r w:rsidR="005D1B5F" w:rsidRPr="005D1B5F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14:paraId="21467A38" w14:textId="52A91C09" w:rsidR="00D20690" w:rsidRDefault="00B743F7" w:rsidP="00B743F7">
      <w:pPr>
        <w:jc w:val="both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-</w:t>
      </w:r>
      <w:r w:rsidR="00D20690" w:rsidRPr="001C3D9F">
        <w:rPr>
          <w:rFonts w:ascii="Montserrat" w:hAnsi="Montserrat"/>
          <w:lang w:val="es-ES"/>
        </w:rPr>
        <w:t xml:space="preserve"> Fecha de defensa:</w:t>
      </w:r>
      <w:r w:rsidR="005D1B5F">
        <w:rPr>
          <w:rFonts w:ascii="Montserrat" w:hAnsi="Montserrat"/>
          <w:lang w:val="es-ES"/>
        </w:rPr>
        <w:t xml:space="preserve"> </w:t>
      </w:r>
      <w:sdt>
        <w:sdtPr>
          <w:rPr>
            <w:rFonts w:ascii="Montserrat" w:hAnsi="Montserrat"/>
            <w:lang w:val="es-ES"/>
          </w:rPr>
          <w:id w:val="1878117998"/>
          <w:placeholder>
            <w:docPart w:val="713CA4E69BB540BC84BE466DAFD2A695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="005D1B5F" w:rsidRPr="005D1B5F">
            <w:rPr>
              <w:rStyle w:val="Textodelmarcadordeposicin"/>
              <w:lang w:val="es-ES"/>
            </w:rPr>
            <w:t>Haga clic aquí o pulse para escribir una fecha.</w:t>
          </w:r>
        </w:sdtContent>
      </w:sdt>
    </w:p>
    <w:p w14:paraId="676C3E61" w14:textId="77777777" w:rsidR="00B743F7" w:rsidRPr="001C3D9F" w:rsidRDefault="00B743F7" w:rsidP="00B743F7">
      <w:pPr>
        <w:jc w:val="both"/>
        <w:rPr>
          <w:rFonts w:ascii="Montserrat" w:hAnsi="Montserrat"/>
          <w:lang w:val="es-ES"/>
        </w:rPr>
      </w:pPr>
    </w:p>
    <w:p w14:paraId="27CB7B94" w14:textId="77777777" w:rsidR="00D20690" w:rsidRPr="00B743F7" w:rsidRDefault="00D20690" w:rsidP="00B743F7">
      <w:pPr>
        <w:pStyle w:val="Ttulo2"/>
        <w:jc w:val="both"/>
        <w:rPr>
          <w:rFonts w:ascii="Montserrat" w:hAnsi="Montserrat"/>
          <w:b/>
          <w:bCs/>
          <w:sz w:val="22"/>
          <w:szCs w:val="22"/>
          <w:lang w:val="es-ES"/>
        </w:rPr>
      </w:pPr>
      <w:r w:rsidRPr="00B743F7">
        <w:rPr>
          <w:rFonts w:ascii="Montserrat" w:hAnsi="Montserrat"/>
          <w:b/>
          <w:bCs/>
          <w:sz w:val="22"/>
          <w:szCs w:val="22"/>
          <w:lang w:val="es-ES"/>
        </w:rPr>
        <w:t>3. Declaración</w:t>
      </w:r>
    </w:p>
    <w:p w14:paraId="4450B050" w14:textId="79CEC93D" w:rsidR="00D20690" w:rsidRDefault="00000000" w:rsidP="00B743F7">
      <w:pPr>
        <w:jc w:val="both"/>
        <w:rPr>
          <w:rFonts w:ascii="Montserrat" w:hAnsi="Montserrat"/>
          <w:lang w:val="es-ES"/>
        </w:rPr>
      </w:pPr>
      <w:sdt>
        <w:sdtPr>
          <w:rPr>
            <w:rFonts w:ascii="Montserrat" w:hAnsi="Montserrat"/>
            <w:lang w:val="es-ES"/>
          </w:rPr>
          <w:id w:val="113044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32C1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DE32C1">
        <w:rPr>
          <w:rFonts w:ascii="Montserrat" w:hAnsi="Montserrat"/>
          <w:lang w:val="es-ES"/>
        </w:rPr>
        <w:t xml:space="preserve"> </w:t>
      </w:r>
      <w:r w:rsidR="00D20690" w:rsidRPr="00B743F7">
        <w:rPr>
          <w:rFonts w:ascii="Montserrat" w:hAnsi="Montserrat"/>
          <w:b/>
          <w:bCs/>
          <w:lang w:val="es-ES"/>
        </w:rPr>
        <w:t>Declaro mi intención de asistir a la ceremonia de entrega del Premio Extraordinario de Tesis Doctoral en caso de resultar premiado/a.</w:t>
      </w:r>
      <w:r w:rsidR="00DE32C1">
        <w:rPr>
          <w:rFonts w:ascii="Montserrat" w:hAnsi="Montserrat"/>
          <w:lang w:val="es-ES"/>
        </w:rPr>
        <w:t xml:space="preserve"> </w:t>
      </w:r>
    </w:p>
    <w:p w14:paraId="65FB847A" w14:textId="77777777" w:rsidR="00B743F7" w:rsidRPr="001C3D9F" w:rsidRDefault="00B743F7" w:rsidP="00B743F7">
      <w:pPr>
        <w:jc w:val="both"/>
        <w:rPr>
          <w:rFonts w:ascii="Montserrat" w:hAnsi="Montserrat"/>
          <w:lang w:val="es-ES"/>
        </w:rPr>
      </w:pPr>
    </w:p>
    <w:p w14:paraId="6688B4D7" w14:textId="77777777" w:rsidR="00D20690" w:rsidRPr="00B743F7" w:rsidRDefault="00D20690" w:rsidP="00B743F7">
      <w:pPr>
        <w:pStyle w:val="Ttulo2"/>
        <w:jc w:val="both"/>
        <w:rPr>
          <w:rFonts w:ascii="Montserrat" w:hAnsi="Montserrat"/>
          <w:b/>
          <w:bCs/>
          <w:sz w:val="22"/>
          <w:szCs w:val="22"/>
          <w:lang w:val="es-ES"/>
        </w:rPr>
      </w:pPr>
      <w:r w:rsidRPr="00B743F7">
        <w:rPr>
          <w:rFonts w:ascii="Montserrat" w:hAnsi="Montserrat"/>
          <w:b/>
          <w:bCs/>
          <w:sz w:val="22"/>
          <w:szCs w:val="22"/>
          <w:lang w:val="es-ES"/>
        </w:rPr>
        <w:t>4. Justificación narrativa de la candidatura</w:t>
      </w:r>
    </w:p>
    <w:p w14:paraId="5FCC4027" w14:textId="77777777" w:rsidR="00B743F7" w:rsidRDefault="00B743F7" w:rsidP="00B743F7">
      <w:pPr>
        <w:jc w:val="both"/>
        <w:rPr>
          <w:rFonts w:ascii="Montserrat" w:hAnsi="Montserrat"/>
          <w:lang w:val="es-ES"/>
        </w:rPr>
      </w:pPr>
      <w:r w:rsidRPr="00B743F7">
        <w:rPr>
          <w:rFonts w:ascii="Montserrat" w:hAnsi="Montserrat"/>
          <w:lang w:val="es-ES"/>
        </w:rPr>
        <w:t>Incluya un informe breve resaltando los méritos y la relevancia científica de los resultados presentados.</w:t>
      </w:r>
    </w:p>
    <w:p w14:paraId="7ED756C5" w14:textId="7A7E7144" w:rsidR="00DE32C1" w:rsidRDefault="00000000" w:rsidP="00B743F7">
      <w:pPr>
        <w:jc w:val="both"/>
        <w:rPr>
          <w:rFonts w:ascii="Montserrat" w:hAnsi="Montserrat"/>
          <w:lang w:val="es-ES"/>
        </w:rPr>
      </w:pPr>
      <w:sdt>
        <w:sdtPr>
          <w:rPr>
            <w:rFonts w:ascii="Montserrat" w:hAnsi="Montserrat"/>
            <w:lang w:val="es-ES"/>
          </w:rPr>
          <w:id w:val="-1681660492"/>
          <w:placeholder>
            <w:docPart w:val="0CC5A6CA5AFE41D6A22804E7B4961641"/>
          </w:placeholder>
          <w:showingPlcHdr/>
        </w:sdtPr>
        <w:sdtContent>
          <w:r w:rsidR="00DE32C1" w:rsidRPr="00DE32C1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14:paraId="5628B45D" w14:textId="77777777" w:rsidR="00B743F7" w:rsidRPr="001C3D9F" w:rsidRDefault="00B743F7" w:rsidP="00B743F7">
      <w:pPr>
        <w:jc w:val="both"/>
        <w:rPr>
          <w:rFonts w:ascii="Montserrat" w:hAnsi="Montserrat"/>
          <w:lang w:val="es-ES"/>
        </w:rPr>
      </w:pPr>
    </w:p>
    <w:p w14:paraId="6B209398" w14:textId="77777777" w:rsidR="00D20690" w:rsidRPr="00B743F7" w:rsidRDefault="00D20690" w:rsidP="00B743F7">
      <w:pPr>
        <w:pStyle w:val="Ttulo2"/>
        <w:jc w:val="both"/>
        <w:rPr>
          <w:rFonts w:ascii="Montserrat" w:hAnsi="Montserrat"/>
          <w:b/>
          <w:bCs/>
          <w:sz w:val="22"/>
          <w:szCs w:val="22"/>
          <w:lang w:val="es-ES"/>
        </w:rPr>
      </w:pPr>
      <w:r w:rsidRPr="00B743F7">
        <w:rPr>
          <w:rFonts w:ascii="Montserrat" w:hAnsi="Montserrat"/>
          <w:b/>
          <w:bCs/>
          <w:sz w:val="22"/>
          <w:szCs w:val="22"/>
          <w:lang w:val="es-ES"/>
        </w:rPr>
        <w:t>5. Vínculo con la comunidad ESTYLF</w:t>
      </w:r>
    </w:p>
    <w:p w14:paraId="3F298315" w14:textId="77777777" w:rsidR="00B743F7" w:rsidRPr="00B743F7" w:rsidRDefault="00B743F7" w:rsidP="00B743F7">
      <w:pPr>
        <w:rPr>
          <w:rFonts w:ascii="Montserrat" w:hAnsi="Montserrat"/>
          <w:lang w:val="es-ES"/>
        </w:rPr>
      </w:pPr>
      <w:r w:rsidRPr="00B743F7">
        <w:rPr>
          <w:rFonts w:ascii="Montserrat" w:hAnsi="Montserrat"/>
          <w:lang w:val="es-ES"/>
        </w:rPr>
        <w:t>Por favor, justifique brevemente su vínculo con la comunidad ESTYLF (en caso de que tenga alguno).</w:t>
      </w:r>
    </w:p>
    <w:sdt>
      <w:sdtPr>
        <w:rPr>
          <w:rFonts w:ascii="Montserrat" w:hAnsi="Montserrat"/>
          <w:lang w:val="es-ES"/>
        </w:rPr>
        <w:id w:val="-1796512983"/>
        <w:placeholder>
          <w:docPart w:val="6B000C6127B94FFEBF21BD71D434E451"/>
        </w:placeholder>
        <w:showingPlcHdr/>
      </w:sdtPr>
      <w:sdtContent>
        <w:p w14:paraId="7862D21A" w14:textId="4B927172" w:rsidR="00B743F7" w:rsidRDefault="00DE32C1" w:rsidP="00B743F7">
          <w:pPr>
            <w:jc w:val="both"/>
            <w:rPr>
              <w:rFonts w:ascii="Montserrat" w:hAnsi="Montserrat"/>
              <w:lang w:val="es-ES"/>
            </w:rPr>
          </w:pPr>
          <w:r w:rsidRPr="00DE32C1">
            <w:rPr>
              <w:rStyle w:val="Textodelmarcadordeposicin"/>
              <w:lang w:val="es-ES"/>
            </w:rPr>
            <w:t>Haga clic o pulse aquí para escribir texto.</w:t>
          </w:r>
        </w:p>
      </w:sdtContent>
    </w:sdt>
    <w:p w14:paraId="7B09E5A5" w14:textId="77777777" w:rsidR="00B743F7" w:rsidRDefault="00B743F7" w:rsidP="00B743F7">
      <w:pPr>
        <w:spacing w:after="160" w:line="259" w:lineRule="auto"/>
        <w:rPr>
          <w:rFonts w:ascii="Montserrat" w:hAnsi="Montserrat"/>
          <w:lang w:val="es-ES"/>
        </w:rPr>
      </w:pPr>
    </w:p>
    <w:p w14:paraId="18FAE270" w14:textId="393D2D91" w:rsidR="00D20690" w:rsidRPr="00B743F7" w:rsidRDefault="00D20690" w:rsidP="00B743F7">
      <w:pPr>
        <w:spacing w:after="160" w:line="259" w:lineRule="auto"/>
        <w:rPr>
          <w:rFonts w:ascii="Montserrat" w:hAnsi="Montserrat"/>
          <w:color w:val="0F4761" w:themeColor="accent1" w:themeShade="BF"/>
          <w:lang w:val="es-ES"/>
        </w:rPr>
      </w:pPr>
      <w:r w:rsidRPr="00B743F7">
        <w:rPr>
          <w:rFonts w:ascii="Montserrat" w:hAnsi="Montserrat"/>
          <w:b/>
          <w:bCs/>
          <w:color w:val="0F4761" w:themeColor="accent1" w:themeShade="BF"/>
          <w:lang w:val="es-ES"/>
        </w:rPr>
        <w:t>6. Méritos relacionados con la tesis</w:t>
      </w:r>
    </w:p>
    <w:p w14:paraId="271FBB19" w14:textId="49235C35" w:rsidR="009218CD" w:rsidRPr="009218CD" w:rsidRDefault="009218CD" w:rsidP="009218CD">
      <w:pPr>
        <w:jc w:val="both"/>
        <w:rPr>
          <w:rFonts w:ascii="Montserrat" w:hAnsi="Montserrat"/>
          <w:lang w:val="es-ES"/>
        </w:rPr>
      </w:pPr>
      <w:r w:rsidRPr="009218CD">
        <w:rPr>
          <w:rFonts w:ascii="Montserrat" w:hAnsi="Montserrat"/>
          <w:lang w:val="es-ES"/>
        </w:rPr>
        <w:t>Incluya una lista de las publicaciones relacionadas con la tesis</w:t>
      </w:r>
      <w:r w:rsidR="00192191">
        <w:rPr>
          <w:rFonts w:ascii="Montserrat" w:hAnsi="Montserrat"/>
          <w:lang w:val="es-ES"/>
        </w:rPr>
        <w:t xml:space="preserve"> </w:t>
      </w:r>
      <w:r w:rsidR="00192191">
        <w:rPr>
          <w:rFonts w:ascii="Montserrat" w:hAnsi="Montserrat"/>
          <w:lang w:val="es-ES"/>
        </w:rPr>
        <w:t>(ampliar la tabla tanto como se considere)</w:t>
      </w:r>
      <w:r w:rsidRPr="009218CD">
        <w:rPr>
          <w:rFonts w:ascii="Montserrat" w:hAnsi="Montserrat"/>
          <w:lang w:val="es-ES"/>
        </w:rPr>
        <w:t>. Para cada publicación se debe indicar:</w:t>
      </w:r>
    </w:p>
    <w:p w14:paraId="07596B4D" w14:textId="77777777" w:rsidR="009218CD" w:rsidRPr="009218CD" w:rsidRDefault="009218CD" w:rsidP="009218CD">
      <w:pPr>
        <w:numPr>
          <w:ilvl w:val="0"/>
          <w:numId w:val="1"/>
        </w:numPr>
        <w:jc w:val="both"/>
        <w:rPr>
          <w:rFonts w:ascii="Montserrat" w:hAnsi="Montserrat"/>
          <w:lang w:val="es-ES"/>
        </w:rPr>
      </w:pPr>
      <w:r w:rsidRPr="009218CD">
        <w:rPr>
          <w:rFonts w:ascii="Montserrat" w:hAnsi="Montserrat"/>
          <w:lang w:val="es-ES"/>
        </w:rPr>
        <w:t>El tipo de mérito de la publicación.</w:t>
      </w:r>
    </w:p>
    <w:p w14:paraId="0C762BD0" w14:textId="77777777" w:rsidR="009218CD" w:rsidRPr="009218CD" w:rsidRDefault="009218CD" w:rsidP="009218CD">
      <w:pPr>
        <w:numPr>
          <w:ilvl w:val="0"/>
          <w:numId w:val="1"/>
        </w:numPr>
        <w:jc w:val="both"/>
        <w:rPr>
          <w:rFonts w:ascii="Montserrat" w:hAnsi="Montserrat"/>
          <w:lang w:val="es-ES"/>
        </w:rPr>
      </w:pPr>
      <w:r w:rsidRPr="009218CD">
        <w:rPr>
          <w:rFonts w:ascii="Montserrat" w:hAnsi="Montserrat"/>
          <w:lang w:val="es-ES"/>
        </w:rPr>
        <w:t>La referencia completa de la publicación.</w:t>
      </w:r>
    </w:p>
    <w:p w14:paraId="2C7B7EF0" w14:textId="77777777" w:rsidR="009218CD" w:rsidRPr="009218CD" w:rsidRDefault="009218CD" w:rsidP="009218CD">
      <w:pPr>
        <w:numPr>
          <w:ilvl w:val="0"/>
          <w:numId w:val="1"/>
        </w:numPr>
        <w:jc w:val="both"/>
        <w:rPr>
          <w:rFonts w:ascii="Montserrat" w:hAnsi="Montserrat"/>
          <w:lang w:val="es-ES"/>
        </w:rPr>
      </w:pPr>
      <w:r w:rsidRPr="009218CD">
        <w:rPr>
          <w:rFonts w:ascii="Montserrat" w:hAnsi="Montserrat"/>
          <w:lang w:val="es-ES"/>
        </w:rPr>
        <w:t>La(s) página(s) de la memoria donde se menciona.</w:t>
      </w:r>
    </w:p>
    <w:sdt>
      <w:sdtPr>
        <w:rPr>
          <w:rFonts w:ascii="Montserrat" w:hAnsi="Montserrat"/>
          <w:b/>
          <w:bCs/>
          <w:color w:val="0E2841" w:themeColor="text2"/>
          <w:lang w:val="es-ES"/>
        </w:rPr>
        <w:id w:val="-1976817501"/>
        <w:placeholder>
          <w:docPart w:val="DefaultPlaceholder_-1854013440"/>
        </w:placeholder>
      </w:sdtPr>
      <w:sdtEndPr>
        <w:rPr>
          <w:b w:val="0"/>
          <w:bCs w:val="0"/>
          <w:color w:val="auto"/>
        </w:rPr>
      </w:sdtEndPr>
      <w:sdtContent>
        <w:tbl>
          <w:tblPr>
            <w:tblStyle w:val="Tablaconcuadrcula"/>
            <w:tblW w:w="0" w:type="auto"/>
            <w:tblLook w:val="04A0" w:firstRow="1" w:lastRow="0" w:firstColumn="1" w:lastColumn="0" w:noHBand="0" w:noVBand="1"/>
          </w:tblPr>
          <w:tblGrid>
            <w:gridCol w:w="2862"/>
            <w:gridCol w:w="2889"/>
            <w:gridCol w:w="2879"/>
          </w:tblGrid>
          <w:tr w:rsidR="004D38AD" w:rsidRPr="001C3D9F" w14:paraId="11EEC9B2" w14:textId="77777777" w:rsidTr="00B743F7">
            <w:tc>
              <w:tcPr>
                <w:tcW w:w="2862" w:type="dxa"/>
                <w:shd w:val="clear" w:color="auto" w:fill="DAE9F7" w:themeFill="text2" w:themeFillTint="1A"/>
                <w:vAlign w:val="center"/>
              </w:tcPr>
              <w:p w14:paraId="4A8AA978" w14:textId="13587F42" w:rsidR="00D20690" w:rsidRPr="00B743F7" w:rsidRDefault="00D20690" w:rsidP="00B743F7">
                <w:pPr>
                  <w:spacing w:before="120" w:after="120"/>
                  <w:jc w:val="center"/>
                  <w:rPr>
                    <w:rFonts w:ascii="Montserrat" w:hAnsi="Montserrat"/>
                    <w:b/>
                    <w:bCs/>
                    <w:color w:val="0E2841" w:themeColor="text2"/>
                    <w:lang w:val="es-ES"/>
                  </w:rPr>
                </w:pPr>
                <w:r w:rsidRPr="00B743F7">
                  <w:rPr>
                    <w:rFonts w:ascii="Montserrat" w:hAnsi="Montserrat"/>
                    <w:b/>
                    <w:bCs/>
                    <w:color w:val="0E2841" w:themeColor="text2"/>
                    <w:lang w:val="es-ES"/>
                  </w:rPr>
                  <w:t>Tipo de mérito</w:t>
                </w:r>
              </w:p>
            </w:tc>
            <w:tc>
              <w:tcPr>
                <w:tcW w:w="2889" w:type="dxa"/>
                <w:shd w:val="clear" w:color="auto" w:fill="DAE9F7" w:themeFill="text2" w:themeFillTint="1A"/>
                <w:vAlign w:val="center"/>
              </w:tcPr>
              <w:p w14:paraId="44944D2A" w14:textId="77777777" w:rsidR="00D20690" w:rsidRPr="00B743F7" w:rsidRDefault="00D20690" w:rsidP="00B743F7">
                <w:pPr>
                  <w:spacing w:before="120" w:after="120"/>
                  <w:jc w:val="center"/>
                  <w:rPr>
                    <w:rFonts w:ascii="Montserrat" w:hAnsi="Montserrat"/>
                    <w:b/>
                    <w:bCs/>
                    <w:color w:val="0E2841" w:themeColor="text2"/>
                    <w:lang w:val="es-ES"/>
                  </w:rPr>
                </w:pPr>
                <w:r w:rsidRPr="00B743F7">
                  <w:rPr>
                    <w:rFonts w:ascii="Montserrat" w:hAnsi="Montserrat"/>
                    <w:b/>
                    <w:bCs/>
                    <w:color w:val="0E2841" w:themeColor="text2"/>
                    <w:lang w:val="es-ES"/>
                  </w:rPr>
                  <w:t>Descripción o referencia</w:t>
                </w:r>
              </w:p>
            </w:tc>
            <w:tc>
              <w:tcPr>
                <w:tcW w:w="2879" w:type="dxa"/>
                <w:shd w:val="clear" w:color="auto" w:fill="DAE9F7" w:themeFill="text2" w:themeFillTint="1A"/>
                <w:vAlign w:val="center"/>
              </w:tcPr>
              <w:p w14:paraId="086125AB" w14:textId="77777777" w:rsidR="00D20690" w:rsidRPr="00B743F7" w:rsidRDefault="00D20690" w:rsidP="00B743F7">
                <w:pPr>
                  <w:spacing w:before="120" w:after="120"/>
                  <w:jc w:val="center"/>
                  <w:rPr>
                    <w:rFonts w:ascii="Montserrat" w:hAnsi="Montserrat"/>
                    <w:b/>
                    <w:bCs/>
                    <w:color w:val="0E2841" w:themeColor="text2"/>
                    <w:lang w:val="es-ES"/>
                  </w:rPr>
                </w:pPr>
                <w:r w:rsidRPr="00B743F7">
                  <w:rPr>
                    <w:rFonts w:ascii="Montserrat" w:hAnsi="Montserrat"/>
                    <w:b/>
                    <w:bCs/>
                    <w:color w:val="0E2841" w:themeColor="text2"/>
                    <w:lang w:val="es-ES"/>
                  </w:rPr>
                  <w:t>Páginas donde se menciona</w:t>
                </w:r>
              </w:p>
            </w:tc>
          </w:tr>
          <w:tr w:rsidR="00D20690" w:rsidRPr="001C3D9F" w14:paraId="4FB593B3" w14:textId="77777777" w:rsidTr="00B743F7">
            <w:tc>
              <w:tcPr>
                <w:tcW w:w="2862" w:type="dxa"/>
              </w:tcPr>
              <w:p w14:paraId="10BC6A77" w14:textId="0DC329E6" w:rsidR="00D20690" w:rsidRPr="001C3D9F" w:rsidRDefault="00D20690" w:rsidP="00B743F7">
                <w:pPr>
                  <w:jc w:val="both"/>
                  <w:rPr>
                    <w:rFonts w:ascii="Montserrat" w:hAnsi="Montserrat"/>
                    <w:lang w:val="es-ES"/>
                  </w:rPr>
                </w:pPr>
              </w:p>
            </w:tc>
            <w:tc>
              <w:tcPr>
                <w:tcW w:w="2889" w:type="dxa"/>
              </w:tcPr>
              <w:p w14:paraId="274CFE92" w14:textId="77777777" w:rsidR="00D20690" w:rsidRPr="001C3D9F" w:rsidRDefault="00D20690" w:rsidP="00B743F7">
                <w:pPr>
                  <w:jc w:val="both"/>
                  <w:rPr>
                    <w:rFonts w:ascii="Montserrat" w:hAnsi="Montserrat"/>
                    <w:lang w:val="es-ES"/>
                  </w:rPr>
                </w:pPr>
              </w:p>
            </w:tc>
            <w:tc>
              <w:tcPr>
                <w:tcW w:w="2879" w:type="dxa"/>
              </w:tcPr>
              <w:p w14:paraId="4FCEE860" w14:textId="77777777" w:rsidR="00D20690" w:rsidRPr="001C3D9F" w:rsidRDefault="00D20690" w:rsidP="00B743F7">
                <w:pPr>
                  <w:jc w:val="both"/>
                  <w:rPr>
                    <w:rFonts w:ascii="Montserrat" w:hAnsi="Montserrat"/>
                    <w:lang w:val="es-ES"/>
                  </w:rPr>
                </w:pPr>
              </w:p>
            </w:tc>
          </w:tr>
          <w:tr w:rsidR="00D20690" w:rsidRPr="001C3D9F" w14:paraId="03F38AE7" w14:textId="77777777" w:rsidTr="00B743F7">
            <w:tc>
              <w:tcPr>
                <w:tcW w:w="2862" w:type="dxa"/>
              </w:tcPr>
              <w:p w14:paraId="03F0184B" w14:textId="77777777" w:rsidR="00D20690" w:rsidRPr="001C3D9F" w:rsidRDefault="00D20690" w:rsidP="00B743F7">
                <w:pPr>
                  <w:jc w:val="both"/>
                  <w:rPr>
                    <w:rFonts w:ascii="Montserrat" w:hAnsi="Montserrat"/>
                    <w:lang w:val="es-ES"/>
                  </w:rPr>
                </w:pPr>
              </w:p>
            </w:tc>
            <w:tc>
              <w:tcPr>
                <w:tcW w:w="2889" w:type="dxa"/>
              </w:tcPr>
              <w:p w14:paraId="2CE095B1" w14:textId="77777777" w:rsidR="00D20690" w:rsidRPr="001C3D9F" w:rsidRDefault="00D20690" w:rsidP="00B743F7">
                <w:pPr>
                  <w:jc w:val="both"/>
                  <w:rPr>
                    <w:rFonts w:ascii="Montserrat" w:hAnsi="Montserrat"/>
                    <w:lang w:val="es-ES"/>
                  </w:rPr>
                </w:pPr>
              </w:p>
            </w:tc>
            <w:tc>
              <w:tcPr>
                <w:tcW w:w="2879" w:type="dxa"/>
              </w:tcPr>
              <w:p w14:paraId="3EDB73BA" w14:textId="77777777" w:rsidR="00D20690" w:rsidRPr="001C3D9F" w:rsidRDefault="00D20690" w:rsidP="00B743F7">
                <w:pPr>
                  <w:jc w:val="both"/>
                  <w:rPr>
                    <w:rFonts w:ascii="Montserrat" w:hAnsi="Montserrat"/>
                    <w:lang w:val="es-ES"/>
                  </w:rPr>
                </w:pPr>
              </w:p>
            </w:tc>
          </w:tr>
          <w:tr w:rsidR="00B743F7" w:rsidRPr="001C3D9F" w14:paraId="24E08EF7" w14:textId="77777777" w:rsidTr="00B743F7">
            <w:tc>
              <w:tcPr>
                <w:tcW w:w="2862" w:type="dxa"/>
              </w:tcPr>
              <w:p w14:paraId="4ABBB8AF" w14:textId="77777777" w:rsidR="00B743F7" w:rsidRPr="001C3D9F" w:rsidRDefault="00B743F7" w:rsidP="00B743F7">
                <w:pPr>
                  <w:jc w:val="both"/>
                  <w:rPr>
                    <w:rFonts w:ascii="Montserrat" w:hAnsi="Montserrat"/>
                    <w:lang w:val="es-ES"/>
                  </w:rPr>
                </w:pPr>
              </w:p>
            </w:tc>
            <w:tc>
              <w:tcPr>
                <w:tcW w:w="2889" w:type="dxa"/>
              </w:tcPr>
              <w:p w14:paraId="1EA8F3BC" w14:textId="77777777" w:rsidR="00B743F7" w:rsidRPr="001C3D9F" w:rsidRDefault="00B743F7" w:rsidP="00B743F7">
                <w:pPr>
                  <w:jc w:val="both"/>
                  <w:rPr>
                    <w:rFonts w:ascii="Montserrat" w:hAnsi="Montserrat"/>
                    <w:lang w:val="es-ES"/>
                  </w:rPr>
                </w:pPr>
              </w:p>
            </w:tc>
            <w:tc>
              <w:tcPr>
                <w:tcW w:w="2879" w:type="dxa"/>
              </w:tcPr>
              <w:p w14:paraId="529B24D3" w14:textId="4621A234" w:rsidR="00B743F7" w:rsidRPr="001C3D9F" w:rsidRDefault="00000000" w:rsidP="00B743F7">
                <w:pPr>
                  <w:jc w:val="both"/>
                  <w:rPr>
                    <w:rFonts w:ascii="Montserrat" w:hAnsi="Montserrat"/>
                    <w:lang w:val="es-ES"/>
                  </w:rPr>
                </w:pPr>
              </w:p>
            </w:tc>
          </w:tr>
        </w:tbl>
      </w:sdtContent>
    </w:sdt>
    <w:p w14:paraId="23AA1549" w14:textId="77777777" w:rsidR="00192191" w:rsidRPr="001C3D9F" w:rsidRDefault="00192191" w:rsidP="00B743F7">
      <w:pPr>
        <w:jc w:val="both"/>
        <w:rPr>
          <w:rFonts w:ascii="Montserrat" w:hAnsi="Montserrat"/>
          <w:lang w:val="es-ES"/>
        </w:rPr>
      </w:pPr>
    </w:p>
    <w:p w14:paraId="5FAACD02" w14:textId="77777777" w:rsidR="00D20690" w:rsidRPr="00B743F7" w:rsidRDefault="00D20690" w:rsidP="00B743F7">
      <w:pPr>
        <w:pStyle w:val="Ttulo2"/>
        <w:jc w:val="both"/>
        <w:rPr>
          <w:rFonts w:ascii="Montserrat" w:hAnsi="Montserrat"/>
          <w:b/>
          <w:bCs/>
          <w:sz w:val="22"/>
          <w:szCs w:val="22"/>
          <w:lang w:val="es-ES"/>
        </w:rPr>
      </w:pPr>
      <w:r w:rsidRPr="00B743F7">
        <w:rPr>
          <w:rFonts w:ascii="Montserrat" w:hAnsi="Montserrat"/>
          <w:b/>
          <w:bCs/>
          <w:sz w:val="22"/>
          <w:szCs w:val="22"/>
          <w:lang w:val="es-ES"/>
        </w:rPr>
        <w:t>7. Enlace a la tesis doctoral</w:t>
      </w:r>
    </w:p>
    <w:p w14:paraId="3687A20A" w14:textId="27577909" w:rsidR="00D20690" w:rsidRDefault="00D20690" w:rsidP="00B743F7">
      <w:pPr>
        <w:jc w:val="both"/>
        <w:rPr>
          <w:rFonts w:ascii="Montserrat" w:hAnsi="Montserrat"/>
          <w:lang w:val="es-ES"/>
        </w:rPr>
      </w:pPr>
      <w:r w:rsidRPr="001C3D9F">
        <w:rPr>
          <w:rFonts w:ascii="Montserrat" w:hAnsi="Montserrat"/>
          <w:lang w:val="es-ES"/>
        </w:rPr>
        <w:t>URL:</w:t>
      </w:r>
      <w:r w:rsidR="00DE32C1">
        <w:rPr>
          <w:rFonts w:ascii="Montserrat" w:hAnsi="Montserrat"/>
          <w:lang w:val="es-ES"/>
        </w:rPr>
        <w:t xml:space="preserve"> </w:t>
      </w:r>
      <w:sdt>
        <w:sdtPr>
          <w:rPr>
            <w:rFonts w:ascii="Montserrat" w:hAnsi="Montserrat"/>
            <w:lang w:val="es-ES"/>
          </w:rPr>
          <w:id w:val="607013810"/>
          <w:placeholder>
            <w:docPart w:val="E429A7DC89B24EF78A8B0608C2894122"/>
          </w:placeholder>
          <w:showingPlcHdr/>
        </w:sdtPr>
        <w:sdtContent>
          <w:r w:rsidR="00DE32C1" w:rsidRPr="00DE32C1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14:paraId="10F18833" w14:textId="77777777" w:rsidR="00B743F7" w:rsidRPr="001C3D9F" w:rsidRDefault="00B743F7" w:rsidP="00B743F7">
      <w:pPr>
        <w:jc w:val="both"/>
        <w:rPr>
          <w:rFonts w:ascii="Montserrat" w:hAnsi="Montserrat"/>
          <w:lang w:val="es-ES"/>
        </w:rPr>
      </w:pPr>
    </w:p>
    <w:p w14:paraId="0C602B15" w14:textId="77777777" w:rsidR="00D20690" w:rsidRPr="00B743F7" w:rsidRDefault="00D20690" w:rsidP="00B743F7">
      <w:pPr>
        <w:pStyle w:val="Ttulo2"/>
        <w:jc w:val="both"/>
        <w:rPr>
          <w:rFonts w:ascii="Montserrat" w:hAnsi="Montserrat"/>
          <w:b/>
          <w:bCs/>
          <w:sz w:val="22"/>
          <w:szCs w:val="22"/>
          <w:lang w:val="es-ES"/>
        </w:rPr>
      </w:pPr>
      <w:r w:rsidRPr="00B743F7">
        <w:rPr>
          <w:rFonts w:ascii="Montserrat" w:hAnsi="Montserrat"/>
          <w:b/>
          <w:bCs/>
          <w:sz w:val="22"/>
          <w:szCs w:val="22"/>
          <w:lang w:val="es-ES"/>
        </w:rPr>
        <w:t>8. Firma</w:t>
      </w:r>
    </w:p>
    <w:p w14:paraId="6061891D" w14:textId="77777777" w:rsidR="00D20690" w:rsidRDefault="00D20690" w:rsidP="00B743F7">
      <w:pPr>
        <w:jc w:val="both"/>
        <w:rPr>
          <w:rFonts w:ascii="Montserrat" w:hAnsi="Montserrat"/>
          <w:lang w:val="es-ES"/>
        </w:rPr>
      </w:pPr>
      <w:r w:rsidRPr="001C3D9F">
        <w:rPr>
          <w:rFonts w:ascii="Montserrat" w:hAnsi="Montserrat"/>
          <w:lang w:val="es-ES"/>
        </w:rPr>
        <w:t>Firma del/de la candidato/a:</w:t>
      </w:r>
    </w:p>
    <w:p w14:paraId="3DBA7E02" w14:textId="77777777" w:rsidR="000C3354" w:rsidRPr="00D20690" w:rsidRDefault="000C3354" w:rsidP="00B743F7">
      <w:pPr>
        <w:rPr>
          <w:lang w:val="es-ES"/>
        </w:rPr>
      </w:pPr>
    </w:p>
    <w:sectPr w:rsidR="000C3354" w:rsidRPr="00D20690" w:rsidSect="00D206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B54C7C"/>
    <w:multiLevelType w:val="multilevel"/>
    <w:tmpl w:val="F84C1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9581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90"/>
    <w:rsid w:val="000C3354"/>
    <w:rsid w:val="00132060"/>
    <w:rsid w:val="00192191"/>
    <w:rsid w:val="00376237"/>
    <w:rsid w:val="004A473C"/>
    <w:rsid w:val="004D38AD"/>
    <w:rsid w:val="005D1B5F"/>
    <w:rsid w:val="009218CD"/>
    <w:rsid w:val="009B4D60"/>
    <w:rsid w:val="009C46F1"/>
    <w:rsid w:val="00B47F80"/>
    <w:rsid w:val="00B743F7"/>
    <w:rsid w:val="00B74D32"/>
    <w:rsid w:val="00D20690"/>
    <w:rsid w:val="00D720AC"/>
    <w:rsid w:val="00DE32C1"/>
    <w:rsid w:val="00E7208F"/>
    <w:rsid w:val="00F5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7849"/>
  <w15:chartTrackingRefBased/>
  <w15:docId w15:val="{1684182E-9CEF-49E0-A696-0D7FD957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690"/>
    <w:pPr>
      <w:spacing w:after="200" w:line="276" w:lineRule="auto"/>
    </w:pPr>
    <w:rPr>
      <w:rFonts w:eastAsiaTheme="minorEastAsia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06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0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06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06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206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206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206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206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206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06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D206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206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06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2069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206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2069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206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206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206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20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206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206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20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2069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2069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2069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206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2069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2069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D20690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D1B5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1BB9F-CAE2-4F79-B655-7BEE73929B92}"/>
      </w:docPartPr>
      <w:docPartBody>
        <w:p w:rsidR="00505B35" w:rsidRDefault="00E529E5">
          <w:r w:rsidRPr="005A61A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B725ACD6C864E888DE470BF82305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F1089-543F-48BF-85FB-A08B4862116B}"/>
      </w:docPartPr>
      <w:docPartBody>
        <w:p w:rsidR="00505B35" w:rsidRDefault="00E529E5" w:rsidP="00E529E5">
          <w:pPr>
            <w:pStyle w:val="2B725ACD6C864E888DE470BF823051F91"/>
          </w:pPr>
          <w:r w:rsidRPr="005D1B5F">
            <w:rPr>
              <w:rStyle w:val="Textodelmarcadordeposicin"/>
              <w:lang w:val="es-ES"/>
            </w:rPr>
            <w:t>Haga clic o pulse aquí para escribir texto.</w:t>
          </w:r>
        </w:p>
      </w:docPartBody>
    </w:docPart>
    <w:docPart>
      <w:docPartPr>
        <w:name w:val="DF1C76C400DC439EACEA921612E46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7A938-632E-486C-A294-019789AB26FA}"/>
      </w:docPartPr>
      <w:docPartBody>
        <w:p w:rsidR="00505B35" w:rsidRDefault="00E529E5" w:rsidP="00E529E5">
          <w:pPr>
            <w:pStyle w:val="DF1C76C400DC439EACEA921612E46FF51"/>
          </w:pPr>
          <w:r w:rsidRPr="005D1B5F">
            <w:rPr>
              <w:rStyle w:val="Textodelmarcadordeposicin"/>
              <w:lang w:val="es-ES"/>
            </w:rPr>
            <w:t>Haga clic o pulse aquí para escribir texto.</w:t>
          </w:r>
        </w:p>
      </w:docPartBody>
    </w:docPart>
    <w:docPart>
      <w:docPartPr>
        <w:name w:val="B11D877EB4A549158375096BC9CC6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C3003-330A-4DAC-8C81-29D4083CB0A2}"/>
      </w:docPartPr>
      <w:docPartBody>
        <w:p w:rsidR="00505B35" w:rsidRDefault="00E529E5" w:rsidP="00E529E5">
          <w:pPr>
            <w:pStyle w:val="B11D877EB4A549158375096BC9CC61911"/>
          </w:pPr>
          <w:r w:rsidRPr="005D1B5F">
            <w:rPr>
              <w:rStyle w:val="Textodelmarcadordeposicin"/>
              <w:lang w:val="es-ES"/>
            </w:rPr>
            <w:t>Haga clic o pulse aquí para escribir texto.</w:t>
          </w:r>
        </w:p>
      </w:docPartBody>
    </w:docPart>
    <w:docPart>
      <w:docPartPr>
        <w:name w:val="467FEDCC09424C5B9178A01E7530F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D4790-3B72-4B4E-B2D0-D6EA7EE9D1A0}"/>
      </w:docPartPr>
      <w:docPartBody>
        <w:p w:rsidR="00505B35" w:rsidRDefault="00E529E5" w:rsidP="00E529E5">
          <w:pPr>
            <w:pStyle w:val="467FEDCC09424C5B9178A01E7530F0BB1"/>
          </w:pPr>
          <w:r w:rsidRPr="005D1B5F">
            <w:rPr>
              <w:rStyle w:val="Textodelmarcadordeposicin"/>
              <w:lang w:val="es-ES"/>
            </w:rPr>
            <w:t>Haga clic o pulse aquí para escribir texto.</w:t>
          </w:r>
        </w:p>
      </w:docPartBody>
    </w:docPart>
    <w:docPart>
      <w:docPartPr>
        <w:name w:val="4B4BE06453304C73B1B44BFF7F8AD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274D2-769F-4F1A-966D-ADD5AD3FC4D6}"/>
      </w:docPartPr>
      <w:docPartBody>
        <w:p w:rsidR="00505B35" w:rsidRDefault="00E529E5" w:rsidP="00E529E5">
          <w:pPr>
            <w:pStyle w:val="4B4BE06453304C73B1B44BFF7F8AD91D1"/>
          </w:pPr>
          <w:r w:rsidRPr="005D1B5F">
            <w:rPr>
              <w:rStyle w:val="Textodelmarcadordeposicin"/>
              <w:lang w:val="es-ES"/>
            </w:rPr>
            <w:t>Haga clic o pulse aquí para escribir texto.</w:t>
          </w:r>
        </w:p>
      </w:docPartBody>
    </w:docPart>
    <w:docPart>
      <w:docPartPr>
        <w:name w:val="946D4E3ED6F243419E306F5EB2D4D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BD76B-3A0C-4253-9028-11910C0CA7C2}"/>
      </w:docPartPr>
      <w:docPartBody>
        <w:p w:rsidR="00505B35" w:rsidRDefault="00E529E5" w:rsidP="00E529E5">
          <w:pPr>
            <w:pStyle w:val="946D4E3ED6F243419E306F5EB2D4DE931"/>
          </w:pPr>
          <w:r w:rsidRPr="005D1B5F">
            <w:rPr>
              <w:rStyle w:val="Textodelmarcadordeposicin"/>
              <w:lang w:val="es-ES"/>
            </w:rPr>
            <w:t>Haga clic o pulse aquí para escribir texto.</w:t>
          </w:r>
        </w:p>
      </w:docPartBody>
    </w:docPart>
    <w:docPart>
      <w:docPartPr>
        <w:name w:val="40E3B2A9EE9D42928994CF7711066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F666F-1C2C-41AF-A5D9-72356E250EFB}"/>
      </w:docPartPr>
      <w:docPartBody>
        <w:p w:rsidR="00505B35" w:rsidRDefault="00E529E5" w:rsidP="00E529E5">
          <w:pPr>
            <w:pStyle w:val="40E3B2A9EE9D42928994CF77110664BE1"/>
          </w:pPr>
          <w:r w:rsidRPr="005D1B5F">
            <w:rPr>
              <w:rStyle w:val="Textodelmarcadordeposicin"/>
              <w:lang w:val="es-ES"/>
            </w:rPr>
            <w:t>Haga clic o pulse aquí para escribir texto.</w:t>
          </w:r>
        </w:p>
      </w:docPartBody>
    </w:docPart>
    <w:docPart>
      <w:docPartPr>
        <w:name w:val="713CA4E69BB540BC84BE466DAFD2A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39031-469D-4FC5-92CB-5C0CBECE1511}"/>
      </w:docPartPr>
      <w:docPartBody>
        <w:p w:rsidR="00505B35" w:rsidRDefault="00E529E5" w:rsidP="00E529E5">
          <w:pPr>
            <w:pStyle w:val="713CA4E69BB540BC84BE466DAFD2A6951"/>
          </w:pPr>
          <w:r w:rsidRPr="005D1B5F">
            <w:rPr>
              <w:rStyle w:val="Textodelmarcadordeposicin"/>
              <w:lang w:val="es-ES"/>
            </w:rPr>
            <w:t>Haga clic aquí o pulse para escribir una fecha.</w:t>
          </w:r>
        </w:p>
      </w:docPartBody>
    </w:docPart>
    <w:docPart>
      <w:docPartPr>
        <w:name w:val="0CC5A6CA5AFE41D6A22804E7B4961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4268F-98A2-4C1F-8D72-B499DB3EE048}"/>
      </w:docPartPr>
      <w:docPartBody>
        <w:p w:rsidR="00505B35" w:rsidRDefault="00E529E5" w:rsidP="00E529E5">
          <w:pPr>
            <w:pStyle w:val="0CC5A6CA5AFE41D6A22804E7B49616411"/>
          </w:pPr>
          <w:r w:rsidRPr="00DE32C1">
            <w:rPr>
              <w:rStyle w:val="Textodelmarcadordeposicin"/>
              <w:lang w:val="es-ES"/>
            </w:rPr>
            <w:t>Haga clic o pulse aquí para escribir texto.</w:t>
          </w:r>
        </w:p>
      </w:docPartBody>
    </w:docPart>
    <w:docPart>
      <w:docPartPr>
        <w:name w:val="6B000C6127B94FFEBF21BD71D434E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4D703-98A4-4FCF-86F8-12B6CC008BE6}"/>
      </w:docPartPr>
      <w:docPartBody>
        <w:p w:rsidR="00505B35" w:rsidRDefault="00E529E5" w:rsidP="00E529E5">
          <w:pPr>
            <w:pStyle w:val="6B000C6127B94FFEBF21BD71D434E4511"/>
          </w:pPr>
          <w:r w:rsidRPr="00DE32C1">
            <w:rPr>
              <w:rStyle w:val="Textodelmarcadordeposicin"/>
              <w:lang w:val="es-ES"/>
            </w:rPr>
            <w:t>Haga clic o pulse aquí para escribir texto.</w:t>
          </w:r>
        </w:p>
      </w:docPartBody>
    </w:docPart>
    <w:docPart>
      <w:docPartPr>
        <w:name w:val="E429A7DC89B24EF78A8B0608C2894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936FB-9DBF-4B61-A3DE-86712E0FB468}"/>
      </w:docPartPr>
      <w:docPartBody>
        <w:p w:rsidR="00505B35" w:rsidRDefault="00E529E5" w:rsidP="00E529E5">
          <w:pPr>
            <w:pStyle w:val="E429A7DC89B24EF78A8B0608C28941221"/>
          </w:pPr>
          <w:r w:rsidRPr="00DE32C1">
            <w:rPr>
              <w:rStyle w:val="Textodelmarcadordeposicin"/>
              <w:lang w:val="es-ES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E5"/>
    <w:rsid w:val="00462F30"/>
    <w:rsid w:val="00505B35"/>
    <w:rsid w:val="00AC7646"/>
    <w:rsid w:val="00D720AC"/>
    <w:rsid w:val="00E5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29E5"/>
    <w:rPr>
      <w:color w:val="666666"/>
    </w:rPr>
  </w:style>
  <w:style w:type="paragraph" w:customStyle="1" w:styleId="2B725ACD6C864E888DE470BF823051F91">
    <w:name w:val="2B725ACD6C864E888DE470BF823051F91"/>
    <w:rsid w:val="00E529E5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DF1C76C400DC439EACEA921612E46FF51">
    <w:name w:val="DF1C76C400DC439EACEA921612E46FF51"/>
    <w:rsid w:val="00E529E5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B11D877EB4A549158375096BC9CC61911">
    <w:name w:val="B11D877EB4A549158375096BC9CC61911"/>
    <w:rsid w:val="00E529E5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467FEDCC09424C5B9178A01E7530F0BB1">
    <w:name w:val="467FEDCC09424C5B9178A01E7530F0BB1"/>
    <w:rsid w:val="00E529E5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4B4BE06453304C73B1B44BFF7F8AD91D1">
    <w:name w:val="4B4BE06453304C73B1B44BFF7F8AD91D1"/>
    <w:rsid w:val="00E529E5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946D4E3ED6F243419E306F5EB2D4DE931">
    <w:name w:val="946D4E3ED6F243419E306F5EB2D4DE931"/>
    <w:rsid w:val="00E529E5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40E3B2A9EE9D42928994CF77110664BE1">
    <w:name w:val="40E3B2A9EE9D42928994CF77110664BE1"/>
    <w:rsid w:val="00E529E5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713CA4E69BB540BC84BE466DAFD2A6951">
    <w:name w:val="713CA4E69BB540BC84BE466DAFD2A6951"/>
    <w:rsid w:val="00E529E5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0CC5A6CA5AFE41D6A22804E7B49616411">
    <w:name w:val="0CC5A6CA5AFE41D6A22804E7B49616411"/>
    <w:rsid w:val="00E529E5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6B000C6127B94FFEBF21BD71D434E4511">
    <w:name w:val="6B000C6127B94FFEBF21BD71D434E4511"/>
    <w:rsid w:val="00E529E5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E429A7DC89B24EF78A8B0608C28941221">
    <w:name w:val="E429A7DC89B24EF78A8B0608C28941221"/>
    <w:rsid w:val="00E529E5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0DA40A3F0CC64DF2B8BF6B0BDF2F56311">
    <w:name w:val="0DA40A3F0CC64DF2B8BF6B0BDF2F56311"/>
    <w:rsid w:val="00E529E5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62051-8E5C-43C4-9428-AD4ADC06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Díaz Montarroso</dc:creator>
  <cp:keywords/>
  <dc:description/>
  <cp:lastModifiedBy>Carolina Díaz Montarroso</cp:lastModifiedBy>
  <cp:revision>4</cp:revision>
  <cp:lastPrinted>2025-06-06T08:23:00Z</cp:lastPrinted>
  <dcterms:created xsi:type="dcterms:W3CDTF">2025-06-06T07:28:00Z</dcterms:created>
  <dcterms:modified xsi:type="dcterms:W3CDTF">2025-06-06T08:30:00Z</dcterms:modified>
</cp:coreProperties>
</file>